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A39CC" w14:textId="77777777" w:rsidR="00696E81" w:rsidRPr="00AB47A4" w:rsidRDefault="00696E81" w:rsidP="00696E81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 w:rsidRPr="00AB47A4">
        <w:rPr>
          <w:rFonts w:ascii="標楷體" w:eastAsia="標楷體" w:hAnsi="標楷體" w:cs="Times New Roman" w:hint="eastAsia"/>
          <w:b/>
          <w:sz w:val="28"/>
          <w:szCs w:val="28"/>
        </w:rPr>
        <w:t>新北市立溪</w:t>
      </w:r>
      <w:proofErr w:type="gramStart"/>
      <w:r w:rsidRPr="00AB47A4">
        <w:rPr>
          <w:rFonts w:ascii="標楷體" w:eastAsia="標楷體" w:hAnsi="標楷體" w:cs="Times New Roman" w:hint="eastAsia"/>
          <w:b/>
          <w:sz w:val="28"/>
          <w:szCs w:val="28"/>
        </w:rPr>
        <w:t>崑</w:t>
      </w:r>
      <w:proofErr w:type="gramEnd"/>
      <w:r w:rsidRPr="00AB47A4">
        <w:rPr>
          <w:rFonts w:ascii="標楷體" w:eastAsia="標楷體" w:hAnsi="標楷體" w:cs="Times New Roman" w:hint="eastAsia"/>
          <w:b/>
          <w:sz w:val="28"/>
          <w:szCs w:val="28"/>
        </w:rPr>
        <w:t>國民中學</w:t>
      </w:r>
      <w:proofErr w:type="gramStart"/>
      <w:r w:rsidRPr="00AB47A4">
        <w:rPr>
          <w:rFonts w:ascii="標楷體" w:eastAsia="標楷體" w:hAnsi="標楷體" w:cs="Times New Roman" w:hint="eastAsia"/>
          <w:b/>
          <w:sz w:val="28"/>
          <w:szCs w:val="28"/>
        </w:rPr>
        <w:t>共同議課紀錄</w:t>
      </w:r>
      <w:proofErr w:type="gramEnd"/>
      <w:r w:rsidRPr="00AB47A4">
        <w:rPr>
          <w:rFonts w:ascii="標楷體" w:eastAsia="標楷體" w:hAnsi="標楷體" w:cs="Times New Roman" w:hint="eastAsia"/>
          <w:b/>
          <w:sz w:val="28"/>
          <w:szCs w:val="28"/>
        </w:rPr>
        <w:t>表</w:t>
      </w:r>
    </w:p>
    <w:p w14:paraId="39F82598" w14:textId="77777777" w:rsidR="00696E81" w:rsidRPr="00AB47A4" w:rsidRDefault="00696E81" w:rsidP="00696E81">
      <w:pPr>
        <w:rPr>
          <w:rFonts w:ascii="標楷體" w:eastAsia="標楷體" w:hAnsi="標楷體" w:cs="Times New Roman"/>
          <w:szCs w:val="24"/>
          <w:u w:val="single"/>
        </w:rPr>
      </w:pPr>
      <w:r w:rsidRPr="00AB47A4">
        <w:rPr>
          <w:rFonts w:ascii="標楷體" w:eastAsia="標楷體" w:hAnsi="標楷體" w:cs="Times New Roman" w:hint="eastAsia"/>
          <w:szCs w:val="24"/>
        </w:rPr>
        <w:t>授課教師：</w:t>
      </w:r>
      <w:r w:rsidRPr="00AB47A4">
        <w:rPr>
          <w:rFonts w:ascii="標楷體" w:eastAsia="標楷體" w:hAnsi="標楷體" w:cs="Times New Roman" w:hint="eastAsia"/>
          <w:szCs w:val="24"/>
          <w:u w:val="single"/>
        </w:rPr>
        <w:t xml:space="preserve">            </w:t>
      </w:r>
      <w:r w:rsidRPr="00AB47A4">
        <w:rPr>
          <w:rFonts w:ascii="標楷體" w:eastAsia="標楷體" w:hAnsi="標楷體" w:cs="Times New Roman" w:hint="eastAsia"/>
          <w:szCs w:val="24"/>
        </w:rPr>
        <w:t xml:space="preserve">    </w:t>
      </w:r>
      <w:proofErr w:type="gramStart"/>
      <w:r w:rsidRPr="00AB47A4">
        <w:rPr>
          <w:rFonts w:ascii="標楷體" w:eastAsia="標楷體" w:hAnsi="標楷體" w:cs="Times New Roman" w:hint="eastAsia"/>
          <w:szCs w:val="24"/>
        </w:rPr>
        <w:t>共同議課時間</w:t>
      </w:r>
      <w:proofErr w:type="gramEnd"/>
      <w:r w:rsidRPr="00AB47A4">
        <w:rPr>
          <w:rFonts w:ascii="標楷體" w:eastAsia="標楷體" w:hAnsi="標楷體" w:cs="Times New Roman" w:hint="eastAsia"/>
          <w:szCs w:val="24"/>
        </w:rPr>
        <w:t>：</w:t>
      </w:r>
      <w:r w:rsidRPr="00AB47A4">
        <w:rPr>
          <w:rFonts w:ascii="標楷體" w:eastAsia="標楷體" w:hAnsi="標楷體" w:cs="Times New Roman" w:hint="eastAsia"/>
          <w:szCs w:val="24"/>
          <w:u w:val="single"/>
        </w:rPr>
        <w:t xml:space="preserve">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94"/>
      </w:tblGrid>
      <w:tr w:rsidR="008E3024" w:rsidRPr="00AB47A4" w14:paraId="514219FD" w14:textId="77777777" w:rsidTr="008E3024">
        <w:tc>
          <w:tcPr>
            <w:tcW w:w="9694" w:type="dxa"/>
          </w:tcPr>
          <w:p w14:paraId="7FC713ED" w14:textId="77777777" w:rsidR="008E3024" w:rsidRPr="00AB47A4" w:rsidRDefault="008E3024" w:rsidP="008E3024">
            <w:pPr>
              <w:widowControl/>
              <w:numPr>
                <w:ilvl w:val="0"/>
                <w:numId w:val="1"/>
              </w:num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  <w:r w:rsidRPr="00AB47A4">
              <w:rPr>
                <w:rFonts w:ascii="標楷體" w:eastAsia="標楷體" w:hAnsi="標楷體" w:cs="Courier New" w:hint="eastAsia"/>
                <w:b/>
                <w:szCs w:val="24"/>
              </w:rPr>
              <w:t>肯定教學表現：</w:t>
            </w:r>
          </w:p>
          <w:p w14:paraId="135477E4" w14:textId="77777777" w:rsidR="008E3024" w:rsidRPr="00AB47A4" w:rsidRDefault="008E3024" w:rsidP="008E3024">
            <w:pPr>
              <w:tabs>
                <w:tab w:val="num" w:pos="480"/>
              </w:tabs>
              <w:ind w:left="6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  <w:p w14:paraId="2A8824FF" w14:textId="77777777" w:rsidR="008E3024" w:rsidRPr="00AB47A4" w:rsidRDefault="008E3024" w:rsidP="008E3024">
            <w:pPr>
              <w:tabs>
                <w:tab w:val="num" w:pos="480"/>
              </w:tabs>
              <w:ind w:left="6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  <w:p w14:paraId="440002D5" w14:textId="77777777" w:rsidR="008E3024" w:rsidRPr="00AB47A4" w:rsidRDefault="008E3024" w:rsidP="008E3024">
            <w:pPr>
              <w:tabs>
                <w:tab w:val="num" w:pos="480"/>
              </w:tabs>
              <w:ind w:left="6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  <w:p w14:paraId="4F79880F" w14:textId="77777777" w:rsidR="008E3024" w:rsidRPr="00AB47A4" w:rsidRDefault="008E3024" w:rsidP="008E3024">
            <w:pPr>
              <w:tabs>
                <w:tab w:val="num" w:pos="480"/>
              </w:tabs>
              <w:ind w:left="624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  <w:p w14:paraId="046589C2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b/>
                <w:szCs w:val="24"/>
              </w:rPr>
            </w:pPr>
          </w:p>
          <w:p w14:paraId="466296F1" w14:textId="77777777" w:rsidR="008E3024" w:rsidRPr="00AB47A4" w:rsidRDefault="008E3024" w:rsidP="008E3024">
            <w:pPr>
              <w:widowControl/>
              <w:numPr>
                <w:ilvl w:val="0"/>
                <w:numId w:val="1"/>
              </w:num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  <w:r w:rsidRPr="00AB47A4">
              <w:rPr>
                <w:rFonts w:ascii="標楷體" w:eastAsia="標楷體" w:hAnsi="標楷體" w:cs="Courier New" w:hint="eastAsia"/>
                <w:b/>
                <w:szCs w:val="24"/>
              </w:rPr>
              <w:t>課程設計與教學：</w:t>
            </w:r>
          </w:p>
          <w:p w14:paraId="4F456F9F" w14:textId="77777777" w:rsidR="008E3024" w:rsidRPr="00AB47A4" w:rsidRDefault="008E3024" w:rsidP="008E3024">
            <w:pPr>
              <w:tabs>
                <w:tab w:val="num" w:pos="480"/>
              </w:tabs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35D7F8F6" w14:textId="77777777" w:rsidR="008E3024" w:rsidRPr="00AB47A4" w:rsidRDefault="008E3024" w:rsidP="008E3024">
            <w:pPr>
              <w:tabs>
                <w:tab w:val="num" w:pos="480"/>
              </w:tabs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3976B2CF" w14:textId="77777777" w:rsidR="008E3024" w:rsidRPr="00AB47A4" w:rsidRDefault="008E3024" w:rsidP="008E3024">
            <w:pPr>
              <w:tabs>
                <w:tab w:val="num" w:pos="480"/>
              </w:tabs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19B686F1" w14:textId="77777777" w:rsidR="008E3024" w:rsidRPr="00AB47A4" w:rsidRDefault="008E3024" w:rsidP="008E3024">
            <w:pPr>
              <w:tabs>
                <w:tab w:val="num" w:pos="480"/>
              </w:tabs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0A6399EE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szCs w:val="24"/>
              </w:rPr>
            </w:pPr>
          </w:p>
          <w:p w14:paraId="2A14F2CA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szCs w:val="24"/>
              </w:rPr>
            </w:pPr>
          </w:p>
          <w:p w14:paraId="00B2F31F" w14:textId="77777777" w:rsidR="008E3024" w:rsidRPr="00AB47A4" w:rsidRDefault="008E3024" w:rsidP="008E3024">
            <w:pPr>
              <w:widowControl/>
              <w:numPr>
                <w:ilvl w:val="0"/>
                <w:numId w:val="1"/>
              </w:num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  <w:r w:rsidRPr="00AB47A4">
              <w:rPr>
                <w:rFonts w:ascii="標楷體" w:eastAsia="標楷體" w:hAnsi="標楷體" w:cs="Courier New" w:hint="eastAsia"/>
                <w:b/>
                <w:szCs w:val="24"/>
              </w:rPr>
              <w:t>班級經營與輔導：</w:t>
            </w:r>
          </w:p>
          <w:p w14:paraId="6C25A787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szCs w:val="24"/>
              </w:rPr>
            </w:pPr>
            <w:r w:rsidRPr="00AB47A4"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</w:p>
          <w:p w14:paraId="7B98D9E1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szCs w:val="24"/>
              </w:rPr>
            </w:pPr>
          </w:p>
          <w:p w14:paraId="31EB9170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szCs w:val="24"/>
              </w:rPr>
            </w:pPr>
          </w:p>
          <w:p w14:paraId="3537438A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szCs w:val="24"/>
              </w:rPr>
            </w:pPr>
          </w:p>
          <w:p w14:paraId="2426D469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szCs w:val="24"/>
              </w:rPr>
            </w:pPr>
          </w:p>
          <w:p w14:paraId="00AF7A5E" w14:textId="77777777" w:rsidR="008E3024" w:rsidRPr="00AB47A4" w:rsidRDefault="008E3024" w:rsidP="008E3024">
            <w:pPr>
              <w:tabs>
                <w:tab w:val="num" w:pos="480"/>
              </w:tabs>
              <w:rPr>
                <w:rFonts w:ascii="標楷體" w:eastAsia="標楷體" w:hAnsi="標楷體" w:cs="Times New Roman"/>
                <w:szCs w:val="24"/>
              </w:rPr>
            </w:pPr>
          </w:p>
          <w:p w14:paraId="66F620CB" w14:textId="77777777" w:rsidR="008E3024" w:rsidRPr="00AB47A4" w:rsidRDefault="008E3024" w:rsidP="008E3024">
            <w:pPr>
              <w:widowControl/>
              <w:numPr>
                <w:ilvl w:val="0"/>
                <w:numId w:val="1"/>
              </w:num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  <w:r w:rsidRPr="00AB47A4">
              <w:rPr>
                <w:rFonts w:ascii="標楷體" w:eastAsia="標楷體" w:hAnsi="標楷體" w:cs="Courier New" w:hint="eastAsia"/>
                <w:b/>
                <w:szCs w:val="24"/>
              </w:rPr>
              <w:t>學生學習表現</w:t>
            </w:r>
          </w:p>
          <w:p w14:paraId="0B54F1E1" w14:textId="77777777" w:rsidR="008E3024" w:rsidRPr="00AB47A4" w:rsidRDefault="008E3024" w:rsidP="008E3024">
            <w:pPr>
              <w:rPr>
                <w:rFonts w:ascii="標楷體" w:eastAsia="標楷體" w:hAnsi="標楷體" w:cs="微軟正黑體"/>
                <w:noProof/>
                <w:color w:val="000000"/>
                <w:spacing w:val="-8"/>
              </w:rPr>
            </w:pPr>
          </w:p>
          <w:p w14:paraId="54CFF36B" w14:textId="77777777" w:rsidR="008E3024" w:rsidRPr="00AB47A4" w:rsidRDefault="008E3024" w:rsidP="008E3024">
            <w:pPr>
              <w:rPr>
                <w:rFonts w:ascii="標楷體" w:eastAsia="標楷體" w:hAnsi="標楷體" w:cs="微軟正黑體"/>
                <w:noProof/>
                <w:color w:val="000000"/>
                <w:spacing w:val="-8"/>
              </w:rPr>
            </w:pPr>
          </w:p>
          <w:p w14:paraId="48BA2FEE" w14:textId="77777777" w:rsidR="008E3024" w:rsidRPr="00AB47A4" w:rsidRDefault="008E3024" w:rsidP="008E3024">
            <w:pPr>
              <w:rPr>
                <w:rFonts w:ascii="標楷體" w:eastAsia="標楷體" w:hAnsi="標楷體" w:cs="微軟正黑體"/>
                <w:noProof/>
                <w:color w:val="000000"/>
                <w:spacing w:val="-8"/>
              </w:rPr>
            </w:pPr>
          </w:p>
          <w:p w14:paraId="29CD920F" w14:textId="77777777" w:rsidR="008E3024" w:rsidRPr="00AB47A4" w:rsidRDefault="008E3024" w:rsidP="008E3024">
            <w:pPr>
              <w:rPr>
                <w:rFonts w:ascii="標楷體" w:eastAsia="標楷體" w:hAnsi="標楷體" w:cs="微軟正黑體"/>
                <w:noProof/>
                <w:color w:val="000000"/>
                <w:spacing w:val="-8"/>
              </w:rPr>
            </w:pPr>
          </w:p>
          <w:p w14:paraId="4E68FFB2" w14:textId="77777777" w:rsidR="008E3024" w:rsidRPr="00AB47A4" w:rsidRDefault="008E3024" w:rsidP="008E3024">
            <w:pPr>
              <w:rPr>
                <w:rFonts w:ascii="標楷體" w:eastAsia="標楷體" w:hAnsi="標楷體" w:cs="微軟正黑體"/>
                <w:noProof/>
                <w:color w:val="000000"/>
                <w:spacing w:val="-8"/>
              </w:rPr>
            </w:pPr>
          </w:p>
          <w:p w14:paraId="2D263CFC" w14:textId="77777777" w:rsidR="008E3024" w:rsidRPr="00AB47A4" w:rsidRDefault="008E3024" w:rsidP="008E3024">
            <w:pPr>
              <w:rPr>
                <w:rFonts w:ascii="標楷體" w:eastAsia="標楷體" w:hAnsi="標楷體" w:cs="微軟正黑體"/>
                <w:noProof/>
                <w:color w:val="000000"/>
                <w:spacing w:val="-8"/>
              </w:rPr>
            </w:pPr>
          </w:p>
          <w:p w14:paraId="2EFE69E9" w14:textId="77777777" w:rsidR="008E3024" w:rsidRPr="00AB47A4" w:rsidRDefault="008E3024" w:rsidP="008E3024">
            <w:pPr>
              <w:widowControl/>
              <w:numPr>
                <w:ilvl w:val="0"/>
                <w:numId w:val="1"/>
              </w:num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  <w:r w:rsidRPr="00AB47A4">
              <w:rPr>
                <w:rFonts w:ascii="標楷體" w:eastAsia="標楷體" w:hAnsi="標楷體" w:cs="Courier New" w:hint="eastAsia"/>
                <w:b/>
                <w:szCs w:val="24"/>
              </w:rPr>
              <w:t>其他</w:t>
            </w:r>
          </w:p>
          <w:p w14:paraId="7131EBBB" w14:textId="77777777" w:rsidR="008E3024" w:rsidRPr="00AB47A4" w:rsidRDefault="008E3024" w:rsidP="008E3024">
            <w:p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232D47D7" w14:textId="77777777" w:rsidR="008E3024" w:rsidRPr="00AB47A4" w:rsidRDefault="008E3024" w:rsidP="008E3024">
            <w:p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1B29D3F5" w14:textId="77777777" w:rsidR="008E3024" w:rsidRPr="00AB47A4" w:rsidRDefault="008E3024" w:rsidP="008E3024">
            <w:p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2EB5111B" w14:textId="77777777" w:rsidR="008E3024" w:rsidRPr="00AB47A4" w:rsidRDefault="008E3024" w:rsidP="008E3024">
            <w:p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735E0E00" w14:textId="77777777" w:rsidR="008E3024" w:rsidRPr="00AB47A4" w:rsidRDefault="008E3024" w:rsidP="008E3024">
            <w:pPr>
              <w:spacing w:line="340" w:lineRule="exact"/>
              <w:ind w:right="242"/>
              <w:jc w:val="both"/>
              <w:rPr>
                <w:rFonts w:ascii="標楷體" w:eastAsia="標楷體" w:hAnsi="標楷體" w:cs="Courier New"/>
                <w:b/>
                <w:szCs w:val="24"/>
              </w:rPr>
            </w:pPr>
          </w:p>
          <w:p w14:paraId="7A4C03FE" w14:textId="77777777" w:rsidR="008E3024" w:rsidRPr="00AB47A4" w:rsidRDefault="008E3024" w:rsidP="00696E81">
            <w:pPr>
              <w:rPr>
                <w:rFonts w:ascii="標楷體" w:eastAsia="標楷體" w:hAnsi="標楷體" w:cs="Times New Roman"/>
                <w:szCs w:val="24"/>
                <w:u w:val="single"/>
              </w:rPr>
            </w:pPr>
          </w:p>
        </w:tc>
      </w:tr>
    </w:tbl>
    <w:p w14:paraId="6FEBDC58" w14:textId="77777777" w:rsidR="008E3024" w:rsidRPr="000D3D70" w:rsidRDefault="008E3024" w:rsidP="00696E81">
      <w:pPr>
        <w:rPr>
          <w:rFonts w:asciiTheme="minorEastAsia" w:hAnsiTheme="minorEastAsia" w:cs="Times New Roman"/>
          <w:szCs w:val="24"/>
          <w:u w:val="single"/>
        </w:rPr>
      </w:pPr>
      <w:r>
        <w:rPr>
          <w:rFonts w:ascii="標楷體" w:eastAsia="標楷體" w:hAnsi="標楷體" w:cs="微軟正黑體" w:hint="eastAsia"/>
          <w:noProof/>
          <w:color w:val="000000"/>
          <w:spacing w:val="-8"/>
        </w:rPr>
        <w:t>共同議課教師簽名：</w:t>
      </w:r>
    </w:p>
    <w:sectPr w:rsidR="008E3024" w:rsidRPr="000D3D70" w:rsidSect="0051129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68490" w14:textId="77777777" w:rsidR="0003778D" w:rsidRDefault="0003778D" w:rsidP="008E3024">
      <w:r>
        <w:separator/>
      </w:r>
    </w:p>
  </w:endnote>
  <w:endnote w:type="continuationSeparator" w:id="0">
    <w:p w14:paraId="316EB3E1" w14:textId="77777777" w:rsidR="0003778D" w:rsidRDefault="0003778D" w:rsidP="008E3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ABCCD" w14:textId="77777777" w:rsidR="0003778D" w:rsidRDefault="0003778D" w:rsidP="008E3024">
      <w:r>
        <w:separator/>
      </w:r>
    </w:p>
  </w:footnote>
  <w:footnote w:type="continuationSeparator" w:id="0">
    <w:p w14:paraId="45E37E0C" w14:textId="77777777" w:rsidR="0003778D" w:rsidRDefault="0003778D" w:rsidP="008E3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B734AF"/>
    <w:multiLevelType w:val="hybridMultilevel"/>
    <w:tmpl w:val="6C6E57A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E81"/>
    <w:rsid w:val="0003778D"/>
    <w:rsid w:val="001D1E92"/>
    <w:rsid w:val="002B0882"/>
    <w:rsid w:val="00511290"/>
    <w:rsid w:val="00673B59"/>
    <w:rsid w:val="00696E81"/>
    <w:rsid w:val="008E3024"/>
    <w:rsid w:val="00AB47A4"/>
    <w:rsid w:val="00EC41D7"/>
    <w:rsid w:val="00FA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11CA5C"/>
  <w15:docId w15:val="{3A549688-E4BE-45E4-AE68-C5FB8AF6D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6E8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0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E302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E30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E3024"/>
    <w:rPr>
      <w:sz w:val="20"/>
      <w:szCs w:val="20"/>
    </w:rPr>
  </w:style>
  <w:style w:type="table" w:styleId="a7">
    <w:name w:val="Table Grid"/>
    <w:basedOn w:val="a1"/>
    <w:uiPriority w:val="59"/>
    <w:rsid w:val="008E3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教學組長 教務處</cp:lastModifiedBy>
  <cp:revision>6</cp:revision>
  <dcterms:created xsi:type="dcterms:W3CDTF">2018-01-04T04:00:00Z</dcterms:created>
  <dcterms:modified xsi:type="dcterms:W3CDTF">2025-10-13T01:13:00Z</dcterms:modified>
</cp:coreProperties>
</file>